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70DD" w14:textId="589649EC" w:rsidR="00D816DD" w:rsidRDefault="009E67AF" w:rsidP="009E67AF">
      <w:pPr>
        <w:pStyle w:val="Title"/>
        <w:rPr>
          <w:sz w:val="52"/>
          <w:szCs w:val="52"/>
        </w:rPr>
      </w:pPr>
      <w:r w:rsidRPr="009E67AF">
        <w:rPr>
          <w:sz w:val="52"/>
          <w:szCs w:val="52"/>
        </w:rPr>
        <w:t>Wellbeing and Mindfuln</w:t>
      </w:r>
      <w:bookmarkStart w:id="0" w:name="_GoBack"/>
      <w:bookmarkEnd w:id="0"/>
      <w:r w:rsidRPr="009E67AF">
        <w:rPr>
          <w:sz w:val="52"/>
          <w:szCs w:val="52"/>
        </w:rPr>
        <w:t xml:space="preserve">ess Assembly Script </w:t>
      </w:r>
    </w:p>
    <w:p w14:paraId="52A9A59B" w14:textId="1590D189" w:rsidR="009E67AF" w:rsidRDefault="009E67AF" w:rsidP="009E67AF"/>
    <w:p w14:paraId="6FC32B64" w14:textId="515F1823" w:rsidR="009E67AF" w:rsidRDefault="009E67AF" w:rsidP="009E67AF">
      <w:r>
        <w:t xml:space="preserve">It’s imperative that pupils learn from a young age that wellbeing is important for a healthy mind and body. In this assembly pupils will explore what wellbeing means and how to take care of their own wellbeing using mindfulness and </w:t>
      </w:r>
      <w:proofErr w:type="spellStart"/>
      <w:r>
        <w:t>tootoot</w:t>
      </w:r>
      <w:proofErr w:type="spellEnd"/>
      <w:r>
        <w:t xml:space="preserve">. </w:t>
      </w:r>
    </w:p>
    <w:p w14:paraId="482DD8F2" w14:textId="21E89AC7" w:rsidR="009E67AF" w:rsidRDefault="009E67AF" w:rsidP="009E67AF"/>
    <w:p w14:paraId="7386761E" w14:textId="2F373569" w:rsidR="009E67AF" w:rsidRPr="009E67AF" w:rsidRDefault="009E67AF" w:rsidP="009E67AF">
      <w:pPr>
        <w:rPr>
          <w:b/>
          <w:bCs/>
        </w:rPr>
      </w:pPr>
      <w:r w:rsidRPr="009E67AF">
        <w:rPr>
          <w:b/>
          <w:bCs/>
        </w:rPr>
        <w:t xml:space="preserve">Slide 1 </w:t>
      </w:r>
    </w:p>
    <w:p w14:paraId="7408C380" w14:textId="55C3BBFF" w:rsidR="009E67AF" w:rsidRDefault="009E67AF" w:rsidP="009E67AF">
      <w:r>
        <w:t xml:space="preserve">Welcome! </w:t>
      </w:r>
    </w:p>
    <w:p w14:paraId="510FFA15" w14:textId="6CF9C64D" w:rsidR="009E67AF" w:rsidRDefault="009E67AF" w:rsidP="009E67AF"/>
    <w:p w14:paraId="45396D89" w14:textId="655FEEA4" w:rsidR="009E67AF" w:rsidRDefault="009E67AF" w:rsidP="009E67AF">
      <w:r>
        <w:t xml:space="preserve">Today we will be exploring wellbeing and mindfulness. </w:t>
      </w:r>
    </w:p>
    <w:p w14:paraId="2C52E751" w14:textId="0380CAD2" w:rsidR="009E67AF" w:rsidRDefault="009E67AF" w:rsidP="009E67AF"/>
    <w:p w14:paraId="7EF19D32" w14:textId="170C2B42" w:rsidR="009E67AF" w:rsidRDefault="009E67AF" w:rsidP="009E67AF">
      <w:pPr>
        <w:rPr>
          <w:i/>
          <w:iCs/>
        </w:rPr>
      </w:pPr>
      <w:r>
        <w:rPr>
          <w:i/>
          <w:iCs/>
        </w:rPr>
        <w:t xml:space="preserve">Ask pupils to put their hand’s up if they have heard of wellbeing </w:t>
      </w:r>
      <w:r w:rsidR="00F91687">
        <w:rPr>
          <w:i/>
          <w:iCs/>
        </w:rPr>
        <w:t xml:space="preserve">/ mindfulness. </w:t>
      </w:r>
    </w:p>
    <w:p w14:paraId="67E3264F" w14:textId="10419EE9" w:rsidR="00F91687" w:rsidRDefault="00F91687" w:rsidP="009E67AF">
      <w:pPr>
        <w:rPr>
          <w:i/>
          <w:iCs/>
        </w:rPr>
      </w:pPr>
    </w:p>
    <w:p w14:paraId="407A0DF0" w14:textId="257579FE" w:rsidR="00F91687" w:rsidRPr="00D20026" w:rsidRDefault="00F91687" w:rsidP="009E67AF"/>
    <w:p w14:paraId="26D5DBE4" w14:textId="758EF5E7" w:rsidR="00F91687" w:rsidRPr="00F91687" w:rsidRDefault="00F91687" w:rsidP="009E67AF">
      <w:pPr>
        <w:rPr>
          <w:b/>
          <w:bCs/>
        </w:rPr>
      </w:pPr>
      <w:r w:rsidRPr="00F91687">
        <w:rPr>
          <w:b/>
          <w:bCs/>
        </w:rPr>
        <w:t xml:space="preserve">Slide 2 </w:t>
      </w:r>
    </w:p>
    <w:p w14:paraId="087C92B0" w14:textId="7D55D5A5" w:rsidR="00F91687" w:rsidRDefault="00F91687" w:rsidP="009E67AF">
      <w:r>
        <w:t>What is wellbeing?</w:t>
      </w:r>
    </w:p>
    <w:p w14:paraId="60F21140" w14:textId="418CBD42" w:rsidR="00F91687" w:rsidRDefault="00F91687" w:rsidP="009E67AF"/>
    <w:p w14:paraId="6727E254" w14:textId="77777777" w:rsidR="00F91687" w:rsidRPr="00F91687" w:rsidRDefault="00F91687" w:rsidP="00F91687">
      <w:r w:rsidRPr="00F91687">
        <w:rPr>
          <w:lang w:val="en-US"/>
        </w:rPr>
        <w:t xml:space="preserve">It’s about how we are doing as a person. </w:t>
      </w:r>
    </w:p>
    <w:p w14:paraId="00229B98" w14:textId="77777777" w:rsidR="00F91687" w:rsidRPr="00F91687" w:rsidRDefault="00F91687" w:rsidP="00F91687">
      <w:pPr>
        <w:numPr>
          <w:ilvl w:val="0"/>
          <w:numId w:val="1"/>
        </w:numPr>
      </w:pPr>
      <w:r w:rsidRPr="00F91687">
        <w:rPr>
          <w:lang w:val="en-US"/>
        </w:rPr>
        <w:t xml:space="preserve">Do you </w:t>
      </w:r>
      <w:r w:rsidRPr="00F91687">
        <w:t>realise</w:t>
      </w:r>
      <w:r w:rsidRPr="00F91687">
        <w:rPr>
          <w:lang w:val="en-US"/>
        </w:rPr>
        <w:t xml:space="preserve"> your potential? </w:t>
      </w:r>
    </w:p>
    <w:p w14:paraId="4AB7B8FC" w14:textId="161ACBA9" w:rsidR="00F91687" w:rsidRPr="00F91687" w:rsidRDefault="00F91687" w:rsidP="00F91687">
      <w:pPr>
        <w:numPr>
          <w:ilvl w:val="0"/>
          <w:numId w:val="1"/>
        </w:numPr>
      </w:pPr>
      <w:r w:rsidRPr="00F91687">
        <w:rPr>
          <w:lang w:val="en-US"/>
        </w:rPr>
        <w:t>Can you cope with day-to-day stresses?</w:t>
      </w:r>
    </w:p>
    <w:p w14:paraId="0540802E" w14:textId="77777777" w:rsidR="00F91687" w:rsidRPr="00F91687" w:rsidRDefault="00F91687" w:rsidP="00F91687">
      <w:pPr>
        <w:numPr>
          <w:ilvl w:val="0"/>
          <w:numId w:val="1"/>
        </w:numPr>
      </w:pPr>
      <w:r w:rsidRPr="00F91687">
        <w:rPr>
          <w:lang w:val="en-US"/>
        </w:rPr>
        <w:t xml:space="preserve">Can you be productive? </w:t>
      </w:r>
    </w:p>
    <w:p w14:paraId="16822467" w14:textId="77777777" w:rsidR="00F91687" w:rsidRPr="00F91687" w:rsidRDefault="00F91687" w:rsidP="00F91687">
      <w:pPr>
        <w:numPr>
          <w:ilvl w:val="0"/>
          <w:numId w:val="1"/>
        </w:numPr>
      </w:pPr>
      <w:r w:rsidRPr="00F91687">
        <w:rPr>
          <w:lang w:val="en-US"/>
        </w:rPr>
        <w:t xml:space="preserve">Are you able to contribute to your community? </w:t>
      </w:r>
    </w:p>
    <w:p w14:paraId="4F45743A" w14:textId="62C41BE2" w:rsidR="00F91687" w:rsidRDefault="00F91687" w:rsidP="009E67AF"/>
    <w:p w14:paraId="186E9B2D" w14:textId="69446AB6" w:rsidR="008A0228" w:rsidRDefault="008A0228" w:rsidP="009E67AF"/>
    <w:p w14:paraId="00BEACAD" w14:textId="2E8F7274" w:rsidR="008A0228" w:rsidRPr="008A0228" w:rsidRDefault="008A0228" w:rsidP="009E67AF">
      <w:pPr>
        <w:rPr>
          <w:b/>
          <w:bCs/>
        </w:rPr>
      </w:pPr>
      <w:r w:rsidRPr="008A0228">
        <w:rPr>
          <w:b/>
          <w:bCs/>
        </w:rPr>
        <w:t xml:space="preserve">Slide 3 </w:t>
      </w:r>
    </w:p>
    <w:p w14:paraId="50268EFA" w14:textId="003F141F" w:rsidR="008A0228" w:rsidRDefault="008A0228" w:rsidP="009E67AF">
      <w:r w:rsidRPr="008A0228">
        <w:t>Why is it important to take care of your own wellbeing?</w:t>
      </w:r>
    </w:p>
    <w:p w14:paraId="0EF38BBB" w14:textId="30444DB1" w:rsidR="008A0228" w:rsidRDefault="008A0228" w:rsidP="009E67AF"/>
    <w:p w14:paraId="0D3E5F9F" w14:textId="77777777" w:rsidR="008A0228" w:rsidRPr="008A0228" w:rsidRDefault="008A0228" w:rsidP="008A0228">
      <w:pPr>
        <w:numPr>
          <w:ilvl w:val="0"/>
          <w:numId w:val="2"/>
        </w:numPr>
      </w:pPr>
      <w:r w:rsidRPr="008A0228">
        <w:t xml:space="preserve">It helps you achieve at school </w:t>
      </w:r>
    </w:p>
    <w:p w14:paraId="2CE70598" w14:textId="77777777" w:rsidR="008A0228" w:rsidRPr="008A0228" w:rsidRDefault="008A0228" w:rsidP="008A0228">
      <w:pPr>
        <w:numPr>
          <w:ilvl w:val="0"/>
          <w:numId w:val="2"/>
        </w:numPr>
      </w:pPr>
      <w:r w:rsidRPr="008A0228">
        <w:t xml:space="preserve">It helps you emotionally </w:t>
      </w:r>
    </w:p>
    <w:p w14:paraId="35CE5FDA" w14:textId="5BEEC5A8" w:rsidR="008A0228" w:rsidRDefault="008A0228" w:rsidP="008A0228">
      <w:pPr>
        <w:numPr>
          <w:ilvl w:val="0"/>
          <w:numId w:val="2"/>
        </w:numPr>
      </w:pPr>
      <w:r w:rsidRPr="008A0228">
        <w:t>It helps you in later life</w:t>
      </w:r>
    </w:p>
    <w:p w14:paraId="7221AA14" w14:textId="06DAE156" w:rsidR="008A0228" w:rsidRDefault="008A0228" w:rsidP="00D20026"/>
    <w:p w14:paraId="1603531F" w14:textId="18988C8E" w:rsidR="008A0228" w:rsidRDefault="008A0228" w:rsidP="00D20026"/>
    <w:p w14:paraId="2F54D138" w14:textId="56F48A68" w:rsidR="008A0228" w:rsidRPr="00D20026" w:rsidRDefault="00D20026" w:rsidP="00D20026">
      <w:pPr>
        <w:rPr>
          <w:b/>
          <w:bCs/>
        </w:rPr>
      </w:pPr>
      <w:r w:rsidRPr="00D20026">
        <w:rPr>
          <w:b/>
          <w:bCs/>
        </w:rPr>
        <w:t>Slide 4</w:t>
      </w:r>
    </w:p>
    <w:p w14:paraId="101D8142" w14:textId="114A2338" w:rsidR="008A0228" w:rsidRDefault="00D20026" w:rsidP="00D20026">
      <w:r w:rsidRPr="00D20026">
        <w:t>How can you take care of your own wellbeing?</w:t>
      </w:r>
    </w:p>
    <w:p w14:paraId="6435CE98" w14:textId="7F438058" w:rsidR="008A0228" w:rsidRDefault="008A0228" w:rsidP="00D20026"/>
    <w:p w14:paraId="5B9FBC15" w14:textId="7A61CD1E" w:rsidR="008A0228" w:rsidRDefault="00D20026" w:rsidP="00D20026">
      <w:pPr>
        <w:rPr>
          <w:i/>
          <w:iCs/>
        </w:rPr>
      </w:pPr>
      <w:r>
        <w:rPr>
          <w:i/>
          <w:iCs/>
        </w:rPr>
        <w:t xml:space="preserve">Ask pupils for their suggestions. </w:t>
      </w:r>
    </w:p>
    <w:p w14:paraId="77588688" w14:textId="1A2E18AD" w:rsidR="008A0228" w:rsidRDefault="008A0228" w:rsidP="00D20026">
      <w:pPr>
        <w:rPr>
          <w:i/>
          <w:iCs/>
        </w:rPr>
      </w:pPr>
    </w:p>
    <w:p w14:paraId="5FACDADA" w14:textId="784735DE" w:rsidR="008A0228" w:rsidRDefault="00D20026" w:rsidP="00D20026">
      <w:r>
        <w:t>There are five main ways:</w:t>
      </w:r>
    </w:p>
    <w:p w14:paraId="20548B0B" w14:textId="18A84200" w:rsidR="008A0228" w:rsidRDefault="00D20026" w:rsidP="00D20026">
      <w:pPr>
        <w:pStyle w:val="ListParagraph"/>
        <w:numPr>
          <w:ilvl w:val="0"/>
          <w:numId w:val="3"/>
        </w:numPr>
      </w:pPr>
      <w:r>
        <w:t xml:space="preserve">Connect with others </w:t>
      </w:r>
    </w:p>
    <w:p w14:paraId="09F8CAA0" w14:textId="47C37F44" w:rsidR="008A0228" w:rsidRDefault="00D20026" w:rsidP="00D20026">
      <w:pPr>
        <w:pStyle w:val="ListParagraph"/>
        <w:numPr>
          <w:ilvl w:val="0"/>
          <w:numId w:val="3"/>
        </w:numPr>
      </w:pPr>
      <w:r>
        <w:t>Be active</w:t>
      </w:r>
    </w:p>
    <w:p w14:paraId="31F62467" w14:textId="15FCB363" w:rsidR="008A0228" w:rsidRDefault="00D20026" w:rsidP="00D20026">
      <w:pPr>
        <w:pStyle w:val="ListParagraph"/>
        <w:numPr>
          <w:ilvl w:val="0"/>
          <w:numId w:val="3"/>
        </w:numPr>
      </w:pPr>
      <w:r>
        <w:t xml:space="preserve">Give to others </w:t>
      </w:r>
    </w:p>
    <w:p w14:paraId="1A7A897A" w14:textId="386C2DF1" w:rsidR="008A0228" w:rsidRDefault="00D20026" w:rsidP="00D20026">
      <w:pPr>
        <w:pStyle w:val="ListParagraph"/>
        <w:numPr>
          <w:ilvl w:val="0"/>
          <w:numId w:val="3"/>
        </w:numPr>
      </w:pPr>
      <w:r>
        <w:t xml:space="preserve">Keep learning </w:t>
      </w:r>
    </w:p>
    <w:p w14:paraId="292B4C0C" w14:textId="5A66EE87" w:rsidR="008A0228" w:rsidRDefault="00D20026" w:rsidP="00D20026">
      <w:pPr>
        <w:pStyle w:val="ListParagraph"/>
        <w:numPr>
          <w:ilvl w:val="0"/>
          <w:numId w:val="3"/>
        </w:numPr>
      </w:pPr>
      <w:r>
        <w:t xml:space="preserve">Take notice of your surroundings </w:t>
      </w:r>
    </w:p>
    <w:p w14:paraId="39D992D3" w14:textId="6AE28410" w:rsidR="008A0228" w:rsidRDefault="008A0228" w:rsidP="00D20026"/>
    <w:p w14:paraId="0EF14ABC" w14:textId="5EEA8EC4" w:rsidR="008A0228" w:rsidRDefault="008A0228" w:rsidP="00D20026"/>
    <w:p w14:paraId="558A650E" w14:textId="77777777" w:rsidR="00FE168B" w:rsidRDefault="00FE168B" w:rsidP="00D20026">
      <w:pPr>
        <w:rPr>
          <w:b/>
          <w:bCs/>
        </w:rPr>
      </w:pPr>
    </w:p>
    <w:p w14:paraId="2EA10271" w14:textId="71E767EA" w:rsidR="00FE168B" w:rsidRDefault="00D20026" w:rsidP="00D20026">
      <w:pPr>
        <w:rPr>
          <w:b/>
          <w:bCs/>
        </w:rPr>
      </w:pPr>
      <w:r w:rsidRPr="00D20026">
        <w:rPr>
          <w:b/>
          <w:bCs/>
        </w:rPr>
        <w:lastRenderedPageBreak/>
        <w:t xml:space="preserve">Slide 5 </w:t>
      </w:r>
    </w:p>
    <w:p w14:paraId="6B2CA75D" w14:textId="3953BD67" w:rsidR="008A0228" w:rsidRDefault="00D20026" w:rsidP="00D20026">
      <w:r>
        <w:t xml:space="preserve">Today we are going to focus on taking notice of your surroundings. </w:t>
      </w:r>
    </w:p>
    <w:p w14:paraId="5C95E0CC" w14:textId="7CDDDDC7" w:rsidR="008A0228" w:rsidRDefault="008A0228" w:rsidP="00D20026"/>
    <w:p w14:paraId="66921C2B" w14:textId="0E4F87A6" w:rsidR="008A0228" w:rsidRDefault="008A0228" w:rsidP="00D20026"/>
    <w:p w14:paraId="1C139F9B" w14:textId="2281175A" w:rsidR="008A0228" w:rsidRPr="00FE168B" w:rsidRDefault="00FE168B" w:rsidP="00D20026">
      <w:pPr>
        <w:rPr>
          <w:b/>
          <w:bCs/>
        </w:rPr>
      </w:pPr>
      <w:r w:rsidRPr="00FE168B">
        <w:rPr>
          <w:b/>
          <w:bCs/>
        </w:rPr>
        <w:t>Slide 6</w:t>
      </w:r>
    </w:p>
    <w:p w14:paraId="4D69A878" w14:textId="41A66A47" w:rsidR="008A0228" w:rsidRDefault="00FE168B" w:rsidP="00D20026">
      <w:r>
        <w:t xml:space="preserve">One way to take notice of your surroundings is by practicing mindfulness. </w:t>
      </w:r>
    </w:p>
    <w:p w14:paraId="2847EE66" w14:textId="6A919944" w:rsidR="008A0228" w:rsidRDefault="008A0228" w:rsidP="00D20026"/>
    <w:p w14:paraId="406FC7A7" w14:textId="77777777" w:rsidR="00FE168B" w:rsidRPr="00FE168B" w:rsidRDefault="00FE168B" w:rsidP="00FE168B">
      <w:r w:rsidRPr="00FE168B">
        <w:t>Mindfulness is noticing our thoughts what our body feels like, what our ears are hearing, and anything else that is around us and happening right now.</w:t>
      </w:r>
    </w:p>
    <w:p w14:paraId="47654F75" w14:textId="66A08B2F" w:rsidR="008A0228" w:rsidRDefault="008A0228" w:rsidP="009E67AF"/>
    <w:p w14:paraId="3808729A" w14:textId="37214055" w:rsidR="00FE168B" w:rsidRDefault="00FE168B" w:rsidP="009E67AF"/>
    <w:p w14:paraId="11ADD42C" w14:textId="6E7D8E1D" w:rsidR="00FE168B" w:rsidRPr="00FE168B" w:rsidRDefault="00FE168B" w:rsidP="009E67AF">
      <w:pPr>
        <w:rPr>
          <w:b/>
          <w:bCs/>
        </w:rPr>
      </w:pPr>
      <w:r w:rsidRPr="00FE168B">
        <w:rPr>
          <w:b/>
          <w:bCs/>
        </w:rPr>
        <w:t xml:space="preserve">Slide 7 </w:t>
      </w:r>
    </w:p>
    <w:p w14:paraId="61C1EC57" w14:textId="2A64A7A3" w:rsidR="00FE168B" w:rsidRDefault="00FE168B" w:rsidP="009E67AF">
      <w:r>
        <w:t>We’re all going to practice a mindfulness technique called belly breathing</w:t>
      </w:r>
      <w:r w:rsidR="00700E17">
        <w:t xml:space="preserve"> that you can use whenever you are feeling overwhelmed.</w:t>
      </w:r>
    </w:p>
    <w:p w14:paraId="34643C3F" w14:textId="04681049" w:rsidR="00FE168B" w:rsidRDefault="00FE168B" w:rsidP="009E67AF"/>
    <w:p w14:paraId="27457A5E" w14:textId="5744A0FD" w:rsidR="00FE168B" w:rsidRDefault="00FE168B" w:rsidP="00700E17">
      <w:pPr>
        <w:pStyle w:val="ListParagraph"/>
        <w:numPr>
          <w:ilvl w:val="0"/>
          <w:numId w:val="4"/>
        </w:numPr>
      </w:pPr>
      <w:r>
        <w:t>Please can everyone close your eyes</w:t>
      </w:r>
    </w:p>
    <w:p w14:paraId="2E3444F8" w14:textId="2646B5FD" w:rsidR="00FE168B" w:rsidRDefault="00FE168B" w:rsidP="009E67AF"/>
    <w:p w14:paraId="01C060DD" w14:textId="1887A0A5" w:rsidR="00FE168B" w:rsidRDefault="00700E17" w:rsidP="00700E17">
      <w:pPr>
        <w:pStyle w:val="ListParagraph"/>
        <w:numPr>
          <w:ilvl w:val="0"/>
          <w:numId w:val="4"/>
        </w:numPr>
      </w:pPr>
      <w:r>
        <w:t>Place your hand on your belly</w:t>
      </w:r>
    </w:p>
    <w:p w14:paraId="77FBF760" w14:textId="77777777" w:rsidR="00700E17" w:rsidRDefault="00700E17" w:rsidP="00700E17">
      <w:pPr>
        <w:pStyle w:val="ListParagraph"/>
      </w:pPr>
    </w:p>
    <w:p w14:paraId="11D01D2D" w14:textId="5D01F68D" w:rsidR="00700E17" w:rsidRDefault="00700E17" w:rsidP="00700E17">
      <w:pPr>
        <w:pStyle w:val="ListParagraph"/>
        <w:numPr>
          <w:ilvl w:val="0"/>
          <w:numId w:val="4"/>
        </w:numPr>
      </w:pPr>
      <w:r>
        <w:t>Take a deep breath</w:t>
      </w:r>
    </w:p>
    <w:p w14:paraId="0884B1EA" w14:textId="77777777" w:rsidR="00700E17" w:rsidRDefault="00700E17" w:rsidP="00700E17">
      <w:pPr>
        <w:pStyle w:val="ListParagraph"/>
      </w:pPr>
    </w:p>
    <w:p w14:paraId="2F5C71C0" w14:textId="061CC873" w:rsidR="00700E17" w:rsidRDefault="00700E17" w:rsidP="00700E17">
      <w:pPr>
        <w:pStyle w:val="ListParagraph"/>
        <w:numPr>
          <w:ilvl w:val="0"/>
          <w:numId w:val="4"/>
        </w:numPr>
      </w:pPr>
      <w:r>
        <w:t xml:space="preserve">Slowly breath out </w:t>
      </w:r>
    </w:p>
    <w:p w14:paraId="28AC0191" w14:textId="77777777" w:rsidR="00700E17" w:rsidRDefault="00700E17" w:rsidP="00700E17">
      <w:pPr>
        <w:pStyle w:val="ListParagraph"/>
      </w:pPr>
    </w:p>
    <w:p w14:paraId="194289C5" w14:textId="74823184" w:rsidR="00700E17" w:rsidRDefault="00700E17" w:rsidP="00700E17">
      <w:pPr>
        <w:pStyle w:val="ListParagraph"/>
        <w:numPr>
          <w:ilvl w:val="0"/>
          <w:numId w:val="4"/>
        </w:numPr>
      </w:pPr>
      <w:r>
        <w:t>Feel your belly going in and out and focus on the movement</w:t>
      </w:r>
    </w:p>
    <w:p w14:paraId="53A83760" w14:textId="77777777" w:rsidR="00700E17" w:rsidRDefault="00700E17" w:rsidP="00700E17">
      <w:pPr>
        <w:pStyle w:val="ListParagraph"/>
      </w:pPr>
    </w:p>
    <w:p w14:paraId="790BC597" w14:textId="40E640EE" w:rsidR="00700E17" w:rsidRDefault="00700E17" w:rsidP="00700E17">
      <w:pPr>
        <w:pStyle w:val="ListParagraph"/>
        <w:numPr>
          <w:ilvl w:val="0"/>
          <w:numId w:val="4"/>
        </w:numPr>
      </w:pPr>
      <w:r>
        <w:t xml:space="preserve">Listen to the sound of your breathing </w:t>
      </w:r>
    </w:p>
    <w:p w14:paraId="049F5DBD" w14:textId="77777777" w:rsidR="00700E17" w:rsidRDefault="00700E17" w:rsidP="00700E17"/>
    <w:p w14:paraId="046A7F39" w14:textId="216AB647" w:rsidR="00700E17" w:rsidRDefault="00700E17" w:rsidP="00700E17">
      <w:r>
        <w:t>(Do this for 30 seconds)</w:t>
      </w:r>
    </w:p>
    <w:p w14:paraId="15DF7FD6" w14:textId="3A37F781" w:rsidR="00700E17" w:rsidRDefault="00700E17" w:rsidP="00700E17"/>
    <w:p w14:paraId="101EE3A3" w14:textId="6FF6F87D" w:rsidR="00700E17" w:rsidRDefault="00700E17" w:rsidP="00700E17">
      <w:pPr>
        <w:rPr>
          <w:i/>
          <w:iCs/>
        </w:rPr>
      </w:pPr>
      <w:r>
        <w:rPr>
          <w:i/>
          <w:iCs/>
        </w:rPr>
        <w:t xml:space="preserve">After ask pupils how this made them feel. </w:t>
      </w:r>
    </w:p>
    <w:p w14:paraId="70A7D076" w14:textId="70F54536" w:rsidR="00700E17" w:rsidRDefault="00700E17" w:rsidP="00700E17">
      <w:pPr>
        <w:rPr>
          <w:i/>
          <w:iCs/>
        </w:rPr>
      </w:pPr>
    </w:p>
    <w:p w14:paraId="0C6D1CAF" w14:textId="67C86CAD" w:rsidR="00700E17" w:rsidRDefault="00700E17" w:rsidP="00700E17"/>
    <w:p w14:paraId="0EFE10DA" w14:textId="6B9E149C" w:rsidR="00700E17" w:rsidRPr="00700E17" w:rsidRDefault="00700E17" w:rsidP="00700E17">
      <w:pPr>
        <w:rPr>
          <w:b/>
          <w:bCs/>
        </w:rPr>
      </w:pPr>
      <w:r w:rsidRPr="00700E17">
        <w:rPr>
          <w:b/>
          <w:bCs/>
        </w:rPr>
        <w:t xml:space="preserve">Slide 8 </w:t>
      </w:r>
    </w:p>
    <w:p w14:paraId="2A89984A" w14:textId="54B111C4" w:rsidR="00700E17" w:rsidRDefault="00700E17" w:rsidP="00700E17">
      <w:r w:rsidRPr="00700E17">
        <w:t xml:space="preserve">If you ever feel like you are struggling with your own wellbeing you can send a message </w:t>
      </w:r>
      <w:proofErr w:type="gramStart"/>
      <w:r w:rsidRPr="00700E17">
        <w:t xml:space="preserve">on  </w:t>
      </w:r>
      <w:proofErr w:type="spellStart"/>
      <w:r>
        <w:t>tootoot</w:t>
      </w:r>
      <w:proofErr w:type="spellEnd"/>
      <w:proofErr w:type="gramEnd"/>
      <w:r>
        <w:t xml:space="preserve">. </w:t>
      </w:r>
    </w:p>
    <w:p w14:paraId="28037986" w14:textId="2859E40C" w:rsidR="00700E17" w:rsidRDefault="00700E17" w:rsidP="00700E17"/>
    <w:p w14:paraId="1B8E5616" w14:textId="3E894689" w:rsidR="00700E17" w:rsidRDefault="00700E17" w:rsidP="00700E17"/>
    <w:p w14:paraId="3363C69E" w14:textId="5A26DD53" w:rsidR="00700E17" w:rsidRPr="007C65F2" w:rsidRDefault="00700E17" w:rsidP="00700E17">
      <w:pPr>
        <w:rPr>
          <w:b/>
          <w:bCs/>
        </w:rPr>
      </w:pPr>
      <w:r w:rsidRPr="007C65F2">
        <w:rPr>
          <w:b/>
          <w:bCs/>
        </w:rPr>
        <w:t xml:space="preserve">Slide 9 </w:t>
      </w:r>
    </w:p>
    <w:p w14:paraId="2005A19B" w14:textId="77C06311" w:rsidR="00700E17" w:rsidRDefault="00700E17" w:rsidP="00700E17">
      <w:proofErr w:type="spellStart"/>
      <w:r>
        <w:t>Tootoot</w:t>
      </w:r>
      <w:proofErr w:type="spellEnd"/>
      <w:r>
        <w:t xml:space="preserve"> is a safe and private place to talk about anything that is worrying you. </w:t>
      </w:r>
    </w:p>
    <w:p w14:paraId="2AA58494" w14:textId="2ADBEFEB" w:rsidR="007C65F2" w:rsidRDefault="007C65F2" w:rsidP="00700E17"/>
    <w:p w14:paraId="528FCF28" w14:textId="720B01A0" w:rsidR="007C65F2" w:rsidRDefault="007C65F2" w:rsidP="00700E17"/>
    <w:p w14:paraId="5F04D7AD" w14:textId="3DE7E5FA" w:rsidR="007C65F2" w:rsidRPr="00D66E48" w:rsidRDefault="007C65F2" w:rsidP="007C65F2">
      <w:pPr>
        <w:rPr>
          <w:b/>
          <w:bCs/>
          <w:lang w:val="en-US"/>
        </w:rPr>
      </w:pPr>
      <w:r w:rsidRPr="00D66E48">
        <w:rPr>
          <w:b/>
          <w:bCs/>
          <w:lang w:val="en-US"/>
        </w:rPr>
        <w:t>Slide 1</w:t>
      </w:r>
      <w:r>
        <w:rPr>
          <w:b/>
          <w:bCs/>
          <w:lang w:val="en-US"/>
        </w:rPr>
        <w:t>0</w:t>
      </w:r>
    </w:p>
    <w:p w14:paraId="57D2F218" w14:textId="77777777" w:rsidR="007C65F2" w:rsidRDefault="007C65F2" w:rsidP="007C65F2">
      <w:r>
        <w:t xml:space="preserve">To use </w:t>
      </w:r>
      <w:proofErr w:type="spellStart"/>
      <w:r>
        <w:t>tootoot</w:t>
      </w:r>
      <w:proofErr w:type="spellEnd"/>
      <w:r>
        <w:t xml:space="preserve"> you can go to </w:t>
      </w:r>
      <w:hyperlink r:id="rId7" w:history="1">
        <w:r w:rsidRPr="00105F06">
          <w:rPr>
            <w:rStyle w:val="Hyperlink"/>
          </w:rPr>
          <w:t>www.tootoot.co.uk</w:t>
        </w:r>
      </w:hyperlink>
      <w:r>
        <w:t xml:space="preserve"> or use the app </w:t>
      </w:r>
    </w:p>
    <w:p w14:paraId="529E7249" w14:textId="77777777" w:rsidR="007C65F2" w:rsidRDefault="007C65F2" w:rsidP="007C65F2"/>
    <w:p w14:paraId="2393461E" w14:textId="77777777" w:rsidR="007C65F2" w:rsidRDefault="007C65F2" w:rsidP="007C65F2"/>
    <w:p w14:paraId="63F5C071" w14:textId="4A0B8191" w:rsidR="007C65F2" w:rsidRPr="00D66E48" w:rsidRDefault="007C65F2" w:rsidP="007C65F2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11</w:t>
      </w:r>
    </w:p>
    <w:p w14:paraId="65E49D32" w14:textId="77777777" w:rsidR="007C65F2" w:rsidRDefault="007C65F2" w:rsidP="007C65F2">
      <w:r>
        <w:t xml:space="preserve">Then enter [school name] </w:t>
      </w:r>
    </w:p>
    <w:p w14:paraId="0E6F6175" w14:textId="77777777" w:rsidR="007C65F2" w:rsidRDefault="007C65F2" w:rsidP="007C65F2"/>
    <w:p w14:paraId="61FA7442" w14:textId="40B69402" w:rsidR="007C65F2" w:rsidRPr="00D66E48" w:rsidRDefault="007C65F2" w:rsidP="007C65F2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12</w:t>
      </w:r>
    </w:p>
    <w:p w14:paraId="604AEF00" w14:textId="77777777" w:rsidR="007C65F2" w:rsidRDefault="007C65F2" w:rsidP="007C65F2">
      <w:r>
        <w:t>Next enter your log in details</w:t>
      </w:r>
    </w:p>
    <w:p w14:paraId="35BFC9D6" w14:textId="77777777" w:rsidR="007C65F2" w:rsidRDefault="007C65F2" w:rsidP="007C65F2"/>
    <w:p w14:paraId="19AEF3BB" w14:textId="77777777" w:rsidR="007C65F2" w:rsidRDefault="007C65F2" w:rsidP="007C65F2"/>
    <w:p w14:paraId="67C9105E" w14:textId="1AC449DB" w:rsidR="007C65F2" w:rsidRPr="00D66E48" w:rsidRDefault="007C65F2" w:rsidP="007C65F2">
      <w:pPr>
        <w:rPr>
          <w:b/>
          <w:bCs/>
        </w:rPr>
      </w:pPr>
      <w:r w:rsidRPr="00D66E48">
        <w:rPr>
          <w:b/>
          <w:bCs/>
        </w:rPr>
        <w:t xml:space="preserve">Slide </w:t>
      </w:r>
      <w:r>
        <w:rPr>
          <w:b/>
          <w:bCs/>
        </w:rPr>
        <w:t>13</w:t>
      </w:r>
    </w:p>
    <w:p w14:paraId="2785D246" w14:textId="77777777" w:rsidR="007C65F2" w:rsidRDefault="007C65F2" w:rsidP="007C65F2">
      <w:r>
        <w:t xml:space="preserve">Finally enter your message and click make a noise </w:t>
      </w:r>
    </w:p>
    <w:p w14:paraId="53E07F07" w14:textId="77777777" w:rsidR="007C65F2" w:rsidRDefault="007C65F2" w:rsidP="007C65F2"/>
    <w:p w14:paraId="5E187DA3" w14:textId="3BA8A1C4" w:rsidR="007C65F2" w:rsidRPr="007C65F2" w:rsidRDefault="007C65F2" w:rsidP="007C65F2">
      <w:pPr>
        <w:rPr>
          <w:b/>
          <w:bCs/>
        </w:rPr>
      </w:pPr>
    </w:p>
    <w:p w14:paraId="6C98D165" w14:textId="72348E49" w:rsidR="007C65F2" w:rsidRPr="0019050D" w:rsidRDefault="007C65F2" w:rsidP="007C65F2">
      <w:pPr>
        <w:rPr>
          <w:b/>
          <w:bCs/>
          <w:lang w:val="en-US"/>
        </w:rPr>
      </w:pPr>
      <w:r w:rsidRPr="0019050D">
        <w:rPr>
          <w:b/>
          <w:bCs/>
          <w:lang w:val="en-US"/>
        </w:rPr>
        <w:t xml:space="preserve">Slide </w:t>
      </w:r>
      <w:r>
        <w:rPr>
          <w:b/>
          <w:bCs/>
          <w:lang w:val="en-US"/>
        </w:rPr>
        <w:t>14</w:t>
      </w:r>
    </w:p>
    <w:p w14:paraId="3DA60135" w14:textId="77777777" w:rsidR="007C65F2" w:rsidRPr="0019050D" w:rsidRDefault="007C65F2" w:rsidP="007C65F2">
      <w:pPr>
        <w:rPr>
          <w:lang w:val="en-US"/>
        </w:rPr>
      </w:pPr>
      <w:r w:rsidRPr="0019050D">
        <w:rPr>
          <w:lang w:val="en-US"/>
        </w:rPr>
        <w:t xml:space="preserve">If you forget your </w:t>
      </w:r>
      <w:proofErr w:type="spellStart"/>
      <w:r w:rsidRPr="0019050D">
        <w:rPr>
          <w:lang w:val="en-US"/>
        </w:rPr>
        <w:t>tootoot</w:t>
      </w:r>
      <w:proofErr w:type="spellEnd"/>
      <w:r w:rsidRPr="0019050D">
        <w:rPr>
          <w:lang w:val="en-US"/>
        </w:rPr>
        <w:t xml:space="preserve"> login, please speak to </w:t>
      </w:r>
      <w:r>
        <w:rPr>
          <w:lang w:val="en-US"/>
        </w:rPr>
        <w:t>……………</w:t>
      </w:r>
    </w:p>
    <w:p w14:paraId="2B4A5DFF" w14:textId="77777777" w:rsidR="007C65F2" w:rsidRPr="00700E17" w:rsidRDefault="007C65F2" w:rsidP="00700E17"/>
    <w:sectPr w:rsidR="007C65F2" w:rsidRPr="00700E17" w:rsidSect="008B03C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2CC5" w14:textId="77777777" w:rsidR="002C4042" w:rsidRDefault="002C4042" w:rsidP="009E67AF">
      <w:r>
        <w:separator/>
      </w:r>
    </w:p>
  </w:endnote>
  <w:endnote w:type="continuationSeparator" w:id="0">
    <w:p w14:paraId="11DBD803" w14:textId="77777777" w:rsidR="002C4042" w:rsidRDefault="002C4042" w:rsidP="009E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EBFD" w14:textId="77777777" w:rsidR="002C4042" w:rsidRDefault="002C4042" w:rsidP="009E67AF">
      <w:r>
        <w:separator/>
      </w:r>
    </w:p>
  </w:footnote>
  <w:footnote w:type="continuationSeparator" w:id="0">
    <w:p w14:paraId="57C9A3E6" w14:textId="77777777" w:rsidR="002C4042" w:rsidRDefault="002C4042" w:rsidP="009E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87EB" w14:textId="0327585A" w:rsidR="009E67AF" w:rsidRDefault="009E67AF">
    <w:pPr>
      <w:pStyle w:val="Header"/>
    </w:pPr>
    <w:r>
      <w:rPr>
        <w:noProof/>
      </w:rPr>
      <w:drawing>
        <wp:inline distT="0" distB="0" distL="0" distR="0" wp14:anchorId="17753968" wp14:editId="072813EB">
          <wp:extent cx="1094282" cy="303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83" cy="3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1DAB"/>
    <w:multiLevelType w:val="hybridMultilevel"/>
    <w:tmpl w:val="BBF0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4F8D"/>
    <w:multiLevelType w:val="hybridMultilevel"/>
    <w:tmpl w:val="24485572"/>
    <w:lvl w:ilvl="0" w:tplc="55BA2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4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6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A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8B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6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0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E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5C138A"/>
    <w:multiLevelType w:val="hybridMultilevel"/>
    <w:tmpl w:val="B6766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D74A6"/>
    <w:multiLevelType w:val="hybridMultilevel"/>
    <w:tmpl w:val="91725AFC"/>
    <w:lvl w:ilvl="0" w:tplc="DA42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8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2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E0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D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4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7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D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AF"/>
    <w:rsid w:val="002C4042"/>
    <w:rsid w:val="00665FBB"/>
    <w:rsid w:val="00700E17"/>
    <w:rsid w:val="007C65F2"/>
    <w:rsid w:val="008A0228"/>
    <w:rsid w:val="008B03CD"/>
    <w:rsid w:val="009E67AF"/>
    <w:rsid w:val="00D20026"/>
    <w:rsid w:val="00D816DD"/>
    <w:rsid w:val="00F91687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E9F26"/>
  <w15:chartTrackingRefBased/>
  <w15:docId w15:val="{A930F398-E106-9B46-867E-9B7AA7BB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67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6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6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AF"/>
  </w:style>
  <w:style w:type="paragraph" w:styleId="Footer">
    <w:name w:val="footer"/>
    <w:basedOn w:val="Normal"/>
    <w:link w:val="FooterChar"/>
    <w:uiPriority w:val="99"/>
    <w:unhideWhenUsed/>
    <w:rsid w:val="009E6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AF"/>
  </w:style>
  <w:style w:type="paragraph" w:styleId="ListParagraph">
    <w:name w:val="List Paragraph"/>
    <w:basedOn w:val="Normal"/>
    <w:uiPriority w:val="34"/>
    <w:qFormat/>
    <w:rsid w:val="00D20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otoo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1</cp:revision>
  <dcterms:created xsi:type="dcterms:W3CDTF">2019-10-08T14:31:00Z</dcterms:created>
  <dcterms:modified xsi:type="dcterms:W3CDTF">2019-10-08T15:58:00Z</dcterms:modified>
</cp:coreProperties>
</file>